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C2" w:rsidRDefault="001B413C" w:rsidP="000B530A">
      <w:pPr>
        <w:spacing w:line="209" w:lineRule="exact"/>
        <w:ind w:hanging="1"/>
        <w:rPr>
          <w:rFonts w:hint="default"/>
        </w:rPr>
      </w:pPr>
      <w:r>
        <w:t>別記様式第５号</w:t>
      </w:r>
      <w:r>
        <w:rPr>
          <w:rFonts w:ascii="ＭＳ 明朝" w:hAnsi="ＭＳ 明朝"/>
        </w:rPr>
        <w:t>(</w:t>
      </w:r>
      <w:r>
        <w:t>規格Ａ４</w:t>
      </w:r>
      <w:r>
        <w:rPr>
          <w:rFonts w:ascii="ＭＳ 明朝" w:hAnsi="ＭＳ 明朝"/>
        </w:rPr>
        <w:t>)(</w:t>
      </w:r>
      <w:r>
        <w:t>第７条関係</w:t>
      </w:r>
      <w:r>
        <w:rPr>
          <w:rFonts w:ascii="ＭＳ 明朝" w:hAnsi="ＭＳ 明朝"/>
        </w:rPr>
        <w:t>)</w:t>
      </w:r>
    </w:p>
    <w:tbl>
      <w:tblPr>
        <w:tblW w:w="8789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3136"/>
        <w:gridCol w:w="3719"/>
      </w:tblGrid>
      <w:tr w:rsidR="000812C2" w:rsidTr="009856AE">
        <w:tc>
          <w:tcPr>
            <w:tcW w:w="8789" w:type="dxa"/>
            <w:gridSpan w:val="3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812C2" w:rsidRDefault="001B413C" w:rsidP="00594FB7">
            <w:pPr>
              <w:jc w:val="center"/>
              <w:rPr>
                <w:rFonts w:hint="default"/>
              </w:rPr>
            </w:pPr>
            <w:r>
              <w:t>群馬県立ぐんま天文台観覧料免除申請書</w:t>
            </w:r>
          </w:p>
          <w:p w:rsidR="000812C2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                      </w:t>
            </w:r>
            <w:r>
              <w:t xml:space="preserve">　　　</w:t>
            </w:r>
            <w:r>
              <w:rPr>
                <w:spacing w:val="-4"/>
              </w:rPr>
              <w:t xml:space="preserve"> </w:t>
            </w:r>
            <w:r w:rsidR="004550E4">
              <w:rPr>
                <w:spacing w:val="-4"/>
              </w:rPr>
              <w:t xml:space="preserve">　</w:t>
            </w:r>
            <w:r w:rsidR="004550E4">
              <w:t xml:space="preserve">令和　</w:t>
            </w:r>
            <w:r>
              <w:t xml:space="preserve">　年　　月　　日</w:t>
            </w:r>
            <w:r w:rsidR="000B530A">
              <w:t xml:space="preserve">　</w:t>
            </w:r>
          </w:p>
          <w:p w:rsidR="000812C2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t xml:space="preserve">　群馬県立ぐんま天文台長　様</w:t>
            </w:r>
          </w:p>
          <w:p w:rsidR="000812C2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t xml:space="preserve">　　　　　　　　　　　　　　　住　　　所</w:t>
            </w:r>
            <w:r w:rsidR="00F5327C">
              <w:t xml:space="preserve">　</w:t>
            </w:r>
          </w:p>
          <w:p w:rsidR="000812C2" w:rsidRPr="00F5327C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     </w:t>
            </w:r>
            <w:r w:rsidR="003831E2">
              <w:rPr>
                <w:spacing w:val="-4"/>
              </w:rPr>
              <w:t xml:space="preserve">　</w:t>
            </w:r>
            <w:r>
              <w:t>学　校　名</w:t>
            </w:r>
            <w:r w:rsidR="00F5327C">
              <w:t xml:space="preserve">　</w:t>
            </w:r>
          </w:p>
          <w:p w:rsidR="000812C2" w:rsidRDefault="00C547DF">
            <w:pPr>
              <w:spacing w:line="209" w:lineRule="exact"/>
              <w:rPr>
                <w:rFonts w:hint="default"/>
              </w:rPr>
            </w:pPr>
            <w:r>
              <w:t xml:space="preserve">　</w:t>
            </w: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    </w:t>
            </w:r>
            <w:r w:rsidR="003831E2">
              <w:rPr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t>代表者氏名</w:t>
            </w:r>
            <w:r w:rsidR="00F5327C">
              <w:t xml:space="preserve">　</w:t>
            </w:r>
          </w:p>
          <w:p w:rsidR="000812C2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t xml:space="preserve">　　　　　　　　　　　　　　　電　　　話　　　　　　－　　　　－</w:t>
            </w:r>
          </w:p>
          <w:p w:rsidR="000812C2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t xml:space="preserve">　　　　　　　　　　　　　　　Ｆ　Ａ　Ｘ</w:t>
            </w:r>
            <w:r>
              <w:rPr>
                <w:spacing w:val="-4"/>
              </w:rPr>
              <w:t xml:space="preserve">           </w:t>
            </w:r>
            <w:r w:rsidR="003831E2">
              <w:rPr>
                <w:spacing w:val="-4"/>
              </w:rPr>
              <w:t xml:space="preserve">　</w:t>
            </w:r>
            <w:r>
              <w:t>－　　　　－</w:t>
            </w: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t xml:space="preserve">　</w:t>
            </w:r>
          </w:p>
          <w:p w:rsidR="000812C2" w:rsidRDefault="001B413C" w:rsidP="006A75BB">
            <w:pPr>
              <w:rPr>
                <w:rFonts w:hint="default"/>
              </w:rPr>
            </w:pPr>
            <w:r>
              <w:t xml:space="preserve">　次のとおり観覧料の免除を申請します。</w:t>
            </w:r>
          </w:p>
        </w:tc>
      </w:tr>
      <w:tr w:rsidR="000812C2" w:rsidTr="00EA4DF0">
        <w:trPr>
          <w:trHeight w:val="857"/>
        </w:trPr>
        <w:tc>
          <w:tcPr>
            <w:tcW w:w="19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3831E2">
            <w:pPr>
              <w:spacing w:line="209" w:lineRule="exact"/>
              <w:jc w:val="center"/>
              <w:rPr>
                <w:rFonts w:hint="default"/>
              </w:rPr>
            </w:pPr>
            <w:r>
              <w:t>申請の理由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85F27" w:rsidRDefault="00D85F27">
            <w:pPr>
              <w:rPr>
                <w:rFonts w:hint="default"/>
              </w:rPr>
            </w:pPr>
          </w:p>
        </w:tc>
      </w:tr>
      <w:tr w:rsidR="000812C2" w:rsidTr="009856AE">
        <w:trPr>
          <w:trHeight w:val="867"/>
        </w:trPr>
        <w:tc>
          <w:tcPr>
            <w:tcW w:w="19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3831E2">
            <w:pPr>
              <w:spacing w:line="209" w:lineRule="exact"/>
              <w:jc w:val="center"/>
              <w:rPr>
                <w:rFonts w:hint="default"/>
              </w:rPr>
            </w:pPr>
            <w:r w:rsidRPr="00C547DF">
              <w:rPr>
                <w:spacing w:val="49"/>
                <w:fitText w:val="1134" w:id="1"/>
              </w:rPr>
              <w:t>観覧日</w:t>
            </w:r>
            <w:r w:rsidRPr="00C547DF">
              <w:rPr>
                <w:fitText w:val="1134" w:id="1"/>
              </w:rPr>
              <w:t>時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C547DF">
            <w:pPr>
              <w:spacing w:line="209" w:lineRule="exact"/>
              <w:ind w:firstLineChars="2000" w:firstLine="4535"/>
              <w:jc w:val="left"/>
              <w:rPr>
                <w:rFonts w:hint="default"/>
              </w:rPr>
            </w:pPr>
            <w:r>
              <w:t>時　　　分から</w:t>
            </w:r>
          </w:p>
          <w:p w:rsidR="000812C2" w:rsidRPr="00C547DF" w:rsidRDefault="004550E4" w:rsidP="004550E4">
            <w:pPr>
              <w:spacing w:line="209" w:lineRule="exact"/>
              <w:ind w:right="908" w:firstLineChars="200" w:firstLine="454"/>
              <w:jc w:val="left"/>
              <w:rPr>
                <w:rFonts w:ascii="ＭＳ 明朝" w:hAnsi="ＭＳ 明朝" w:hint="default"/>
              </w:rPr>
            </w:pPr>
            <w:r>
              <w:t>令</w:t>
            </w:r>
            <w:bookmarkStart w:id="0" w:name="_GoBack"/>
            <w:bookmarkEnd w:id="0"/>
            <w:r>
              <w:t xml:space="preserve">和　　　</w:t>
            </w:r>
            <w:r w:rsidR="001B413C">
              <w:t>年　　　月　　　日</w:t>
            </w:r>
            <w:r w:rsidR="001B413C">
              <w:rPr>
                <w:rFonts w:ascii="ＭＳ 明朝" w:hAnsi="ＭＳ 明朝"/>
              </w:rPr>
              <w:t>(</w:t>
            </w:r>
            <w:r w:rsidR="001B413C">
              <w:t xml:space="preserve">　</w:t>
            </w:r>
            <w:r w:rsidR="000B530A">
              <w:t xml:space="preserve">　</w:t>
            </w:r>
            <w:r w:rsidR="001B413C">
              <w:rPr>
                <w:rFonts w:ascii="ＭＳ 明朝" w:hAnsi="ＭＳ 明朝"/>
              </w:rPr>
              <w:t>)</w:t>
            </w:r>
            <w:r w:rsidR="003831E2">
              <w:rPr>
                <w:rFonts w:ascii="ＭＳ 明朝" w:hAnsi="ＭＳ 明朝" w:hint="default"/>
              </w:rPr>
              <w:t xml:space="preserve">  </w:t>
            </w:r>
            <w:r w:rsidR="00C547DF">
              <w:rPr>
                <w:rFonts w:ascii="ＭＳ 明朝" w:hAnsi="ＭＳ 明朝"/>
              </w:rPr>
              <w:t xml:space="preserve">　</w:t>
            </w:r>
            <w:r w:rsidR="003831E2">
              <w:rPr>
                <w:rFonts w:ascii="ＭＳ 明朝" w:hAnsi="ＭＳ 明朝" w:hint="default"/>
              </w:rPr>
              <w:t xml:space="preserve"> </w:t>
            </w:r>
          </w:p>
          <w:p w:rsidR="00C547DF" w:rsidRDefault="001B413C" w:rsidP="00C547DF">
            <w:pPr>
              <w:wordWrap w:val="0"/>
              <w:spacing w:line="209" w:lineRule="exact"/>
              <w:ind w:firstLineChars="2000" w:firstLine="4535"/>
              <w:jc w:val="left"/>
              <w:rPr>
                <w:rFonts w:hint="default"/>
              </w:rPr>
            </w:pPr>
            <w:r>
              <w:t>時　　　分まで</w:t>
            </w:r>
          </w:p>
        </w:tc>
      </w:tr>
      <w:tr w:rsidR="000812C2" w:rsidTr="009856AE">
        <w:trPr>
          <w:trHeight w:val="491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3831E2">
            <w:pPr>
              <w:spacing w:line="209" w:lineRule="exact"/>
              <w:jc w:val="center"/>
              <w:rPr>
                <w:rFonts w:hint="default"/>
              </w:rPr>
            </w:pPr>
            <w:r w:rsidRPr="003831E2">
              <w:rPr>
                <w:spacing w:val="49"/>
                <w:fitText w:val="1134" w:id="3"/>
              </w:rPr>
              <w:t>観覧人</w:t>
            </w:r>
            <w:r w:rsidRPr="003831E2">
              <w:rPr>
                <w:fitText w:val="1134" w:id="3"/>
              </w:rPr>
              <w:t>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0B530A">
            <w:pPr>
              <w:spacing w:line="209" w:lineRule="exact"/>
              <w:ind w:firstLineChars="100" w:firstLine="287"/>
              <w:rPr>
                <w:rFonts w:hint="default"/>
              </w:rPr>
            </w:pPr>
            <w:r w:rsidRPr="000B530A">
              <w:rPr>
                <w:spacing w:val="30"/>
                <w:fitText w:val="2381" w:id="2"/>
              </w:rPr>
              <w:t>児童及び生徒の人</w:t>
            </w:r>
            <w:r w:rsidRPr="000B530A">
              <w:rPr>
                <w:spacing w:val="5"/>
                <w:fitText w:val="2381" w:id="2"/>
              </w:rPr>
              <w:t>員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31E2" w:rsidRDefault="001B413C" w:rsidP="003831E2">
            <w:pPr>
              <w:wordWrap w:val="0"/>
              <w:spacing w:line="209" w:lineRule="exact"/>
              <w:jc w:val="right"/>
              <w:rPr>
                <w:rFonts w:hint="default"/>
              </w:rPr>
            </w:pPr>
            <w:r>
              <w:t>人</w:t>
            </w:r>
            <w:r w:rsidR="003831E2">
              <w:t xml:space="preserve">　　</w:t>
            </w:r>
          </w:p>
        </w:tc>
      </w:tr>
      <w:tr w:rsidR="000812C2" w:rsidTr="009856AE">
        <w:trPr>
          <w:trHeight w:val="491"/>
        </w:trPr>
        <w:tc>
          <w:tcPr>
            <w:tcW w:w="193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0B530A">
            <w:pPr>
              <w:spacing w:line="209" w:lineRule="exact"/>
              <w:ind w:firstLineChars="100" w:firstLine="227"/>
              <w:rPr>
                <w:rFonts w:hint="default"/>
              </w:rPr>
            </w:pPr>
            <w:r>
              <w:t>引率者の人員</w:t>
            </w:r>
            <w:r w:rsidR="003831E2"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t>注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3831E2">
            <w:pPr>
              <w:wordWrap w:val="0"/>
              <w:spacing w:line="209" w:lineRule="exact"/>
              <w:jc w:val="right"/>
              <w:rPr>
                <w:rFonts w:hint="default"/>
              </w:rPr>
            </w:pPr>
            <w:r>
              <w:t>人</w:t>
            </w:r>
            <w:r w:rsidR="003831E2">
              <w:t xml:space="preserve">　　</w:t>
            </w:r>
          </w:p>
        </w:tc>
      </w:tr>
      <w:tr w:rsidR="000812C2" w:rsidTr="009856AE">
        <w:trPr>
          <w:trHeight w:val="997"/>
        </w:trPr>
        <w:tc>
          <w:tcPr>
            <w:tcW w:w="193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3831E2">
            <w:pPr>
              <w:spacing w:line="209" w:lineRule="exact"/>
              <w:jc w:val="center"/>
              <w:rPr>
                <w:rFonts w:hint="default"/>
              </w:rPr>
            </w:pPr>
            <w:r>
              <w:t>責任者職氏名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4DF0" w:rsidRDefault="00EA4DF0" w:rsidP="00EA4DF0">
            <w:pPr>
              <w:rPr>
                <w:rFonts w:hint="default"/>
              </w:rPr>
            </w:pPr>
          </w:p>
        </w:tc>
      </w:tr>
      <w:tr w:rsidR="000812C2" w:rsidTr="009856AE">
        <w:trPr>
          <w:trHeight w:val="418"/>
        </w:trPr>
        <w:tc>
          <w:tcPr>
            <w:tcW w:w="1934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12C2" w:rsidRDefault="001B413C" w:rsidP="003831E2">
            <w:pPr>
              <w:spacing w:line="209" w:lineRule="exact"/>
              <w:jc w:val="center"/>
              <w:rPr>
                <w:rFonts w:hint="default"/>
              </w:rPr>
            </w:pPr>
            <w:r>
              <w:t>観　覧　料</w:t>
            </w:r>
          </w:p>
        </w:tc>
        <w:tc>
          <w:tcPr>
            <w:tcW w:w="6855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530A" w:rsidRDefault="000B530A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t xml:space="preserve">　以下の観覧料を免除する</w:t>
            </w:r>
          </w:p>
          <w:p w:rsidR="000812C2" w:rsidRDefault="000812C2">
            <w:pPr>
              <w:spacing w:line="209" w:lineRule="exact"/>
              <w:rPr>
                <w:rFonts w:hint="default"/>
              </w:rPr>
            </w:pPr>
          </w:p>
          <w:p w:rsidR="000812C2" w:rsidRDefault="001B413C">
            <w:pPr>
              <w:spacing w:line="20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</w:t>
            </w:r>
            <w:r>
              <w:t>円×　　　　人＋　　　　円×　　　人＝　　　　円</w:t>
            </w:r>
          </w:p>
          <w:p w:rsidR="000812C2" w:rsidRDefault="000812C2">
            <w:pPr>
              <w:rPr>
                <w:rFonts w:hint="default"/>
              </w:rPr>
            </w:pPr>
          </w:p>
        </w:tc>
      </w:tr>
      <w:tr w:rsidR="000812C2" w:rsidTr="009856AE">
        <w:trPr>
          <w:trHeight w:val="418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  <w:tc>
          <w:tcPr>
            <w:tcW w:w="6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</w:tr>
    </w:tbl>
    <w:p w:rsidR="000812C2" w:rsidRDefault="001B413C">
      <w:pPr>
        <w:snapToGrid w:val="0"/>
        <w:spacing w:before="120" w:line="209" w:lineRule="exact"/>
        <w:textAlignment w:val="center"/>
        <w:rPr>
          <w:rFonts w:hint="default"/>
        </w:rPr>
      </w:pPr>
      <w:r>
        <w:rPr>
          <w:rFonts w:ascii="ＭＳ 明朝" w:hAnsi="ＭＳ 明朝"/>
        </w:rPr>
        <w:t>注１　太線枠内のみ記入してください。</w:t>
      </w:r>
    </w:p>
    <w:p w:rsidR="000812C2" w:rsidRDefault="001B413C" w:rsidP="003831E2">
      <w:pPr>
        <w:spacing w:line="209" w:lineRule="exact"/>
        <w:ind w:left="454" w:hangingChars="200" w:hanging="454"/>
        <w:textAlignment w:val="center"/>
        <w:rPr>
          <w:rFonts w:hint="default"/>
        </w:rPr>
      </w:pPr>
      <w:r>
        <w:t>注２　引率者とは、業</w:t>
      </w:r>
      <w:r w:rsidR="003831E2">
        <w:t>務により児童生徒を引率する職員・教員等をいい、必要最小限と認</w:t>
      </w:r>
      <w:r>
        <w:t>められる人員とします。同行の保護者等は引率者には含まず免除の対象外です。</w:t>
      </w:r>
    </w:p>
    <w:p w:rsidR="000812C2" w:rsidRDefault="000812C2">
      <w:pPr>
        <w:wordWrap w:val="0"/>
        <w:spacing w:line="209" w:lineRule="exact"/>
        <w:ind w:left="840" w:hanging="840"/>
        <w:jc w:val="right"/>
        <w:textAlignment w:val="center"/>
        <w:rPr>
          <w:rFonts w:hint="default"/>
        </w:rPr>
      </w:pPr>
    </w:p>
    <w:p w:rsidR="003831E2" w:rsidRDefault="001B413C">
      <w:pPr>
        <w:wordWrap w:val="0"/>
        <w:spacing w:line="209" w:lineRule="exact"/>
        <w:ind w:left="840" w:hanging="840"/>
        <w:jc w:val="right"/>
        <w:textAlignment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観免承　第　　　　　号</w:t>
      </w:r>
      <w:r w:rsidR="003831E2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　</w:t>
      </w:r>
    </w:p>
    <w:p w:rsidR="000812C2" w:rsidRDefault="001B413C" w:rsidP="003831E2">
      <w:pPr>
        <w:spacing w:line="209" w:lineRule="exact"/>
        <w:ind w:left="840" w:hanging="840"/>
        <w:jc w:val="right"/>
        <w:textAlignment w:val="center"/>
        <w:rPr>
          <w:rFonts w:hint="default"/>
        </w:rPr>
      </w:pPr>
      <w:r>
        <w:rPr>
          <w:rFonts w:ascii="ＭＳ 明朝" w:hAnsi="ＭＳ 明朝"/>
        </w:rPr>
        <w:t xml:space="preserve">　</w:t>
      </w:r>
    </w:p>
    <w:tbl>
      <w:tblPr>
        <w:tblW w:w="887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771"/>
        <w:gridCol w:w="567"/>
        <w:gridCol w:w="2977"/>
      </w:tblGrid>
      <w:tr w:rsidR="000812C2" w:rsidTr="009856AE">
        <w:trPr>
          <w:trHeight w:val="41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812C2" w:rsidRDefault="003831E2" w:rsidP="003831E2">
            <w:pPr>
              <w:spacing w:line="209" w:lineRule="exact"/>
              <w:ind w:left="113" w:right="113"/>
              <w:jc w:val="center"/>
              <w:rPr>
                <w:rFonts w:hint="default"/>
              </w:rPr>
            </w:pPr>
            <w:r>
              <w:t>注　意　事　項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9856AE" w:rsidRDefault="009856AE">
            <w:pPr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812C2" w:rsidRDefault="003831E2" w:rsidP="003831E2">
            <w:pPr>
              <w:spacing w:line="209" w:lineRule="exact"/>
              <w:ind w:left="113" w:right="113"/>
              <w:jc w:val="center"/>
              <w:rPr>
                <w:rFonts w:hint="default"/>
              </w:rPr>
            </w:pPr>
            <w:r>
              <w:t>承　認　印　欄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  <w:p w:rsidR="000812C2" w:rsidRDefault="000812C2">
            <w:pPr>
              <w:rPr>
                <w:rFonts w:hint="default"/>
              </w:rPr>
            </w:pPr>
          </w:p>
        </w:tc>
      </w:tr>
      <w:tr w:rsidR="000812C2" w:rsidTr="009856AE">
        <w:trPr>
          <w:trHeight w:val="418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  <w:tc>
          <w:tcPr>
            <w:tcW w:w="4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2C2" w:rsidRDefault="000812C2">
            <w:pPr>
              <w:rPr>
                <w:rFonts w:hint="default"/>
              </w:rPr>
            </w:pPr>
          </w:p>
        </w:tc>
      </w:tr>
    </w:tbl>
    <w:p w:rsidR="000812C2" w:rsidRDefault="000812C2" w:rsidP="00EA4DF0">
      <w:pPr>
        <w:rPr>
          <w:rFonts w:hint="default"/>
        </w:rPr>
      </w:pPr>
    </w:p>
    <w:sectPr w:rsidR="000812C2" w:rsidSect="00D85F27">
      <w:footnotePr>
        <w:numRestart w:val="eachPage"/>
      </w:footnotePr>
      <w:endnotePr>
        <w:numFmt w:val="decimal"/>
      </w:endnotePr>
      <w:pgSz w:w="11906" w:h="16838"/>
      <w:pgMar w:top="1985" w:right="1558" w:bottom="709" w:left="1418" w:header="1134" w:footer="0" w:gutter="0"/>
      <w:cols w:space="720"/>
      <w:docGrid w:type="linesAndChars" w:linePitch="20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C2" w:rsidRDefault="001B413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812C2" w:rsidRDefault="001B413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C2" w:rsidRDefault="001B413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812C2" w:rsidRDefault="001B413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2"/>
    <w:rsid w:val="000812C2"/>
    <w:rsid w:val="000B530A"/>
    <w:rsid w:val="001B413C"/>
    <w:rsid w:val="003831E2"/>
    <w:rsid w:val="004550E4"/>
    <w:rsid w:val="00594FB7"/>
    <w:rsid w:val="006536F5"/>
    <w:rsid w:val="006A75BB"/>
    <w:rsid w:val="006C3527"/>
    <w:rsid w:val="006E0D4B"/>
    <w:rsid w:val="009856AE"/>
    <w:rsid w:val="00C547DF"/>
    <w:rsid w:val="00D85F27"/>
    <w:rsid w:val="00DB1711"/>
    <w:rsid w:val="00DB2380"/>
    <w:rsid w:val="00DF3C53"/>
    <w:rsid w:val="00EA4DF0"/>
    <w:rsid w:val="00F5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3F9B0"/>
  <w15:chartTrackingRefBased/>
  <w15:docId w15:val="{4C893944-3D75-4B7B-B310-5F2F056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1E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1E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8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31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天文台観覧料免除申請書(学校)2018</vt:lpstr>
    </vt:vector>
  </TitlesOfParts>
  <Company>群馬県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天文台観覧料免除申請書(学校)2018</dc:title>
  <dc:subject/>
  <dc:creator>ぐんま天文台</dc:creator>
  <cp:keywords/>
  <cp:lastModifiedBy>saito</cp:lastModifiedBy>
  <cp:revision>2</cp:revision>
  <cp:lastPrinted>2018-04-25T04:08:00Z</cp:lastPrinted>
  <dcterms:created xsi:type="dcterms:W3CDTF">2019-04-24T01:54:00Z</dcterms:created>
  <dcterms:modified xsi:type="dcterms:W3CDTF">2019-04-24T01:54:00Z</dcterms:modified>
</cp:coreProperties>
</file>